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1BFD">
      <w:pPr>
        <w:pStyle w:val="2"/>
        <w:rPr>
          <w:rFonts w:ascii="楷体" w:hAnsi="楷体" w:eastAsia="楷体" w:cs="楷体"/>
        </w:rPr>
      </w:pPr>
    </w:p>
    <w:p w14:paraId="2E461397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采购项目报名介绍信</w:t>
      </w:r>
    </w:p>
    <w:p w14:paraId="79C91780">
      <w:pPr>
        <w:pStyle w:val="2"/>
        <w:rPr>
          <w:rFonts w:ascii="楷体" w:hAnsi="楷体" w:eastAsia="楷体" w:cs="楷体"/>
          <w:b/>
          <w:bCs/>
          <w:sz w:val="48"/>
          <w:szCs w:val="48"/>
        </w:rPr>
      </w:pPr>
    </w:p>
    <w:p w14:paraId="207F0174">
      <w:pPr>
        <w:pStyle w:val="2"/>
        <w:rPr>
          <w:rFonts w:ascii="楷体" w:hAnsi="楷体" w:eastAsia="楷体" w:cs="楷体"/>
          <w:sz w:val="21"/>
          <w:szCs w:val="21"/>
        </w:rPr>
      </w:pPr>
    </w:p>
    <w:p w14:paraId="58410955">
      <w:pPr>
        <w:pStyle w:val="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四川冠智工程项目管理有限公司：</w:t>
      </w:r>
    </w:p>
    <w:p w14:paraId="61E13A91"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兹介绍________（身份证号码：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</w:rPr>
        <w:t>）前往贵公司报名参加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中江县仓山中心卫生院微生物管理系统采购</w:t>
      </w:r>
      <w:r>
        <w:rPr>
          <w:rFonts w:hint="eastAsia" w:ascii="楷体" w:hAnsi="楷体" w:eastAsia="楷体" w:cs="楷体"/>
          <w:sz w:val="28"/>
          <w:szCs w:val="28"/>
        </w:rPr>
        <w:t>报名事宜。请予以接洽。</w:t>
      </w:r>
    </w:p>
    <w:p w14:paraId="7518D3BA">
      <w:pPr>
        <w:pStyle w:val="2"/>
        <w:rPr>
          <w:rFonts w:ascii="楷体" w:hAnsi="楷体" w:eastAsia="楷体" w:cs="楷体"/>
        </w:rPr>
      </w:pPr>
    </w:p>
    <w:p w14:paraId="22B49141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被介绍信人姓名：</w:t>
      </w:r>
    </w:p>
    <w:p w14:paraId="5A71C296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</w:p>
    <w:p w14:paraId="65DD0B0E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邮箱号码：</w:t>
      </w:r>
    </w:p>
    <w:p w14:paraId="0F599FF0">
      <w:pPr>
        <w:pStyle w:val="2"/>
        <w:rPr>
          <w:rFonts w:ascii="楷体" w:hAnsi="楷体" w:eastAsia="楷体" w:cs="楷体"/>
          <w:sz w:val="28"/>
          <w:szCs w:val="28"/>
        </w:rPr>
      </w:pPr>
    </w:p>
    <w:p w14:paraId="2033B022">
      <w:pPr>
        <w:rPr>
          <w:rFonts w:ascii="楷体" w:hAnsi="楷体" w:eastAsia="楷体" w:cs="楷体"/>
        </w:rPr>
      </w:pPr>
    </w:p>
    <w:p w14:paraId="1B9982D8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（附被介绍人身份证复印件加盖单位公章）</w:t>
      </w:r>
    </w:p>
    <w:p w14:paraId="025F2D49">
      <w:pPr>
        <w:rPr>
          <w:rFonts w:ascii="楷体" w:hAnsi="楷体" w:eastAsia="楷体" w:cs="楷体"/>
          <w:szCs w:val="21"/>
        </w:rPr>
      </w:pPr>
    </w:p>
    <w:p w14:paraId="00EA41CA">
      <w:pPr>
        <w:pStyle w:val="2"/>
        <w:rPr>
          <w:rFonts w:ascii="楷体" w:hAnsi="楷体" w:eastAsia="楷体" w:cs="楷体"/>
          <w:sz w:val="21"/>
          <w:szCs w:val="21"/>
        </w:rPr>
      </w:pPr>
    </w:p>
    <w:p w14:paraId="34D85F44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单位名称（盖章）：                       </w:t>
      </w:r>
    </w:p>
    <w:p w14:paraId="11A3561F">
      <w:pPr>
        <w:pStyle w:val="2"/>
        <w:rPr>
          <w:rFonts w:ascii="楷体" w:hAnsi="楷体" w:eastAsia="楷体" w:cs="楷体"/>
        </w:rPr>
      </w:pPr>
    </w:p>
    <w:p w14:paraId="47A8FD39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2025年  月  日</w:t>
      </w:r>
    </w:p>
    <w:p w14:paraId="07FD7906">
      <w:pPr>
        <w:pStyle w:val="2"/>
        <w:rPr>
          <w:rFonts w:ascii="楷体" w:hAnsi="楷体" w:eastAsia="楷体" w:cs="楷体"/>
          <w:sz w:val="28"/>
          <w:szCs w:val="28"/>
        </w:rPr>
      </w:pPr>
    </w:p>
    <w:p w14:paraId="0DBE6407">
      <w:pPr>
        <w:rPr>
          <w:rFonts w:hint="eastAsia" w:ascii="楷体" w:hAnsi="楷体" w:eastAsia="楷体" w:cs="楷体"/>
          <w:b/>
          <w:sz w:val="24"/>
          <w:szCs w:val="28"/>
        </w:rPr>
      </w:pPr>
      <w:r>
        <w:rPr>
          <w:rFonts w:hint="eastAsia" w:ascii="楷体" w:hAnsi="楷体" w:eastAsia="楷体" w:cs="楷体"/>
          <w:b/>
          <w:sz w:val="24"/>
          <w:szCs w:val="28"/>
        </w:rPr>
        <w:t>注：电话及邮箱为必填项，邮箱用于获取磋商文件，请填写正确号码，若因邮箱填写错误造成无法获取磋商文件，后果自负。</w:t>
      </w:r>
    </w:p>
    <w:p w14:paraId="2014BF6F">
      <w:pPr>
        <w:pStyle w:val="2"/>
        <w:rPr>
          <w:sz w:val="28"/>
          <w:szCs w:val="28"/>
        </w:rPr>
      </w:pPr>
    </w:p>
    <w:p w14:paraId="332E2C4F">
      <w:pPr>
        <w:rPr>
          <w:sz w:val="28"/>
          <w:szCs w:val="28"/>
        </w:rPr>
      </w:pPr>
    </w:p>
    <w:p w14:paraId="06ABA14E">
      <w:pPr>
        <w:rPr>
          <w:rFonts w:hint="eastAsia" w:ascii="楷体" w:hAnsi="楷体" w:eastAsia="楷体" w:cs="楷体"/>
          <w:b/>
          <w:bCs/>
          <w:szCs w:val="21"/>
        </w:rPr>
      </w:pPr>
    </w:p>
    <w:p w14:paraId="6573FE16"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报名费支付方式：</w:t>
      </w:r>
    </w:p>
    <w:p w14:paraId="6D2CC9E2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微信转入下方收款码，备注公司及项目名称（可用易于辨认的简写）。</w:t>
      </w:r>
    </w:p>
    <w:p w14:paraId="4F4AF39F">
      <w:r>
        <w:rPr>
          <w:rFonts w:hint="eastAsia"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3323A4"/>
    <w:rsid w:val="098B3F8E"/>
    <w:rsid w:val="0AFF2E86"/>
    <w:rsid w:val="0C2F779B"/>
    <w:rsid w:val="0C9413AC"/>
    <w:rsid w:val="0CDF2F6F"/>
    <w:rsid w:val="0CE02843"/>
    <w:rsid w:val="0D4B1EF4"/>
    <w:rsid w:val="0D4E3C51"/>
    <w:rsid w:val="0EAD49A7"/>
    <w:rsid w:val="0F0547E3"/>
    <w:rsid w:val="0F917E25"/>
    <w:rsid w:val="0FC87CEA"/>
    <w:rsid w:val="113D2012"/>
    <w:rsid w:val="11851C0B"/>
    <w:rsid w:val="124949E7"/>
    <w:rsid w:val="125578DE"/>
    <w:rsid w:val="12E515A2"/>
    <w:rsid w:val="13536C6B"/>
    <w:rsid w:val="148D1503"/>
    <w:rsid w:val="14C33176"/>
    <w:rsid w:val="151B712E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CFF2872"/>
    <w:rsid w:val="1D1125A5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C72C95"/>
    <w:rsid w:val="32EE0F67"/>
    <w:rsid w:val="33957634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75253C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CDD7C2A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50414974"/>
    <w:rsid w:val="50D92DFE"/>
    <w:rsid w:val="511F2F07"/>
    <w:rsid w:val="51AA02F7"/>
    <w:rsid w:val="529B480F"/>
    <w:rsid w:val="5354676C"/>
    <w:rsid w:val="53844CFF"/>
    <w:rsid w:val="54A159E1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0E58C7"/>
    <w:rsid w:val="5A737E20"/>
    <w:rsid w:val="5A8D7133"/>
    <w:rsid w:val="5AD3266C"/>
    <w:rsid w:val="5B150ED7"/>
    <w:rsid w:val="5B2B4256"/>
    <w:rsid w:val="5B7C6124"/>
    <w:rsid w:val="5B8147BE"/>
    <w:rsid w:val="5B8A71CF"/>
    <w:rsid w:val="5B927CEC"/>
    <w:rsid w:val="5BD82630"/>
    <w:rsid w:val="5C07081F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22D6B06"/>
    <w:rsid w:val="63310878"/>
    <w:rsid w:val="63D556A7"/>
    <w:rsid w:val="643C1282"/>
    <w:rsid w:val="64B33C3A"/>
    <w:rsid w:val="64EF4547"/>
    <w:rsid w:val="654F4FE5"/>
    <w:rsid w:val="66061B48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A53D28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221</Characters>
  <Lines>2</Lines>
  <Paragraphs>1</Paragraphs>
  <TotalTime>5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Administrator</dc:creator>
  <cp:lastModifiedBy>大晟归来꧔ꦿ²⁰²¹</cp:lastModifiedBy>
  <cp:lastPrinted>2024-06-19T01:14:00Z</cp:lastPrinted>
  <dcterms:modified xsi:type="dcterms:W3CDTF">2025-06-30T07:55:51Z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